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74B3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1565C448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C27BC0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1B65F38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13D1DF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0B2AF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320FDC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57D042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8162DE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5EBE4E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15B9B15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FD5F3C9" w14:textId="3F46DB1F" w:rsidR="00D163F8" w:rsidRPr="00D163F8" w:rsidRDefault="003D720D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4E204D" w:rsidRPr="004E204D">
        <w:rPr>
          <w:rFonts w:ascii="Arial" w:eastAsia="Times New Roman" w:hAnsi="Arial" w:cs="Arial"/>
          <w:b/>
        </w:rPr>
        <w:t>Dostawa</w:t>
      </w:r>
      <w:r w:rsidR="005751DF" w:rsidRPr="005751DF">
        <w:rPr>
          <w:rFonts w:ascii="Arial" w:eastAsia="Times New Roman" w:hAnsi="Arial" w:cs="Arial"/>
          <w:b/>
        </w:rPr>
        <w:t xml:space="preserve"> oleju napędowego dla środków transportowo-sprzętowych wraz z dostawą do stacji dla ZGK Suchy Las Sp. z o.o. na 20</w:t>
      </w:r>
      <w:r w:rsidR="008206DC">
        <w:rPr>
          <w:rFonts w:ascii="Arial" w:eastAsia="Times New Roman" w:hAnsi="Arial" w:cs="Arial"/>
          <w:b/>
        </w:rPr>
        <w:t>2</w:t>
      </w:r>
      <w:r w:rsidR="00036A27">
        <w:rPr>
          <w:rFonts w:ascii="Arial" w:eastAsia="Times New Roman" w:hAnsi="Arial" w:cs="Arial"/>
          <w:b/>
        </w:rPr>
        <w:t>1</w:t>
      </w:r>
      <w:r w:rsidR="005751DF" w:rsidRPr="005751DF">
        <w:rPr>
          <w:rFonts w:ascii="Arial" w:eastAsia="Times New Roman" w:hAnsi="Arial" w:cs="Arial"/>
          <w:b/>
        </w:rPr>
        <w:t xml:space="preserve"> rok</w:t>
      </w:r>
      <w:r>
        <w:rPr>
          <w:rFonts w:ascii="Arial" w:eastAsia="Times New Roman" w:hAnsi="Arial" w:cs="Arial"/>
          <w:b/>
        </w:rPr>
        <w:t>”</w:t>
      </w:r>
    </w:p>
    <w:p w14:paraId="1DF625F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071A195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0F4AFE7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B0FF4B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3E2CDF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A8C360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0024F4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03A8971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5B7F7B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2DA7C69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87B03F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42533A5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DF3381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46BB7B3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21728A9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423B1FF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4521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04294AA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3F22B979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2321CA4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47819692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7A3475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583B490A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56DEAFB" w14:textId="77777777" w:rsidR="00030FDD" w:rsidRDefault="00574A3B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F514" w14:textId="77777777" w:rsidR="00574A3B" w:rsidRDefault="00574A3B">
      <w:pPr>
        <w:spacing w:after="0" w:line="240" w:lineRule="auto"/>
      </w:pPr>
      <w:r>
        <w:separator/>
      </w:r>
    </w:p>
  </w:endnote>
  <w:endnote w:type="continuationSeparator" w:id="0">
    <w:p w14:paraId="005F34BB" w14:textId="77777777" w:rsidR="00574A3B" w:rsidRDefault="0057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DEC23" w14:textId="77777777" w:rsidR="00574A3B" w:rsidRDefault="00574A3B">
      <w:pPr>
        <w:spacing w:after="0" w:line="240" w:lineRule="auto"/>
      </w:pPr>
      <w:r>
        <w:separator/>
      </w:r>
    </w:p>
  </w:footnote>
  <w:footnote w:type="continuationSeparator" w:id="0">
    <w:p w14:paraId="435A24B0" w14:textId="77777777" w:rsidR="00574A3B" w:rsidRDefault="0057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747F7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15E0AB7F" w14:textId="064720B7"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5751DF" w:rsidRPr="005751DF">
      <w:rPr>
        <w:rFonts w:ascii="Courier New" w:hAnsi="Courier New" w:cs="Courier New"/>
        <w:sz w:val="20"/>
        <w:szCs w:val="20"/>
      </w:rPr>
      <w:t>Dostawa oleju napędowego dla środków transportowo-sprzętowych wraz z dostawą do stacji dla ZGK Suchy Las Sp. z o.o. na 20</w:t>
    </w:r>
    <w:r w:rsidR="008206DC">
      <w:rPr>
        <w:rFonts w:ascii="Courier New" w:hAnsi="Courier New" w:cs="Courier New"/>
        <w:sz w:val="20"/>
        <w:szCs w:val="20"/>
      </w:rPr>
      <w:t>2</w:t>
    </w:r>
    <w:r w:rsidR="00036A27">
      <w:rPr>
        <w:rFonts w:ascii="Courier New" w:hAnsi="Courier New" w:cs="Courier New"/>
        <w:sz w:val="20"/>
        <w:szCs w:val="20"/>
      </w:rPr>
      <w:t>1</w:t>
    </w:r>
    <w:r w:rsidR="005751DF" w:rsidRPr="005751DF">
      <w:rPr>
        <w:rFonts w:ascii="Courier New" w:hAnsi="Courier New" w:cs="Courier New"/>
        <w:sz w:val="20"/>
        <w:szCs w:val="20"/>
      </w:rPr>
      <w:t xml:space="preserve">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036A27"/>
    <w:rsid w:val="002736CD"/>
    <w:rsid w:val="002B6A96"/>
    <w:rsid w:val="00306B30"/>
    <w:rsid w:val="003D720D"/>
    <w:rsid w:val="004E204D"/>
    <w:rsid w:val="00574A3B"/>
    <w:rsid w:val="005751DF"/>
    <w:rsid w:val="00714EB7"/>
    <w:rsid w:val="00805055"/>
    <w:rsid w:val="008206DC"/>
    <w:rsid w:val="00904507"/>
    <w:rsid w:val="00915A3D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7B48"/>
  <w15:docId w15:val="{F587AAFD-D948-4D90-BFE5-A7F50BA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6</cp:revision>
  <dcterms:created xsi:type="dcterms:W3CDTF">2018-11-22T19:22:00Z</dcterms:created>
  <dcterms:modified xsi:type="dcterms:W3CDTF">2020-12-14T12:41:00Z</dcterms:modified>
</cp:coreProperties>
</file>